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416" w14:textId="4F5F4630" w:rsidR="009B3F65" w:rsidRPr="00DD48D7" w:rsidRDefault="009B3F65" w:rsidP="009B3F65">
      <w:pPr>
        <w:jc w:val="right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D48D7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DD48D7">
        <w:rPr>
          <w:rFonts w:ascii="Times New Roman" w:hAnsi="Times New Roman" w:cs="Times New Roman"/>
          <w:sz w:val="18"/>
          <w:szCs w:val="18"/>
        </w:rPr>
        <w:t xml:space="preserve"> </w:t>
      </w:r>
      <w:r w:rsidRPr="00DD48D7">
        <w:rPr>
          <w:rFonts w:ascii="Times New Roman" w:hAnsi="Times New Roman" w:cs="Times New Roman"/>
          <w:sz w:val="18"/>
          <w:szCs w:val="18"/>
        </w:rPr>
        <w:br/>
        <w:t xml:space="preserve">do Zarządzenia Nr 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="00FC6692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48D7">
        <w:rPr>
          <w:rFonts w:ascii="Times New Roman" w:hAnsi="Times New Roman" w:cs="Times New Roman"/>
          <w:sz w:val="18"/>
          <w:szCs w:val="18"/>
        </w:rPr>
        <w:br/>
        <w:t xml:space="preserve">Wójta Gminy </w:t>
      </w:r>
      <w:r>
        <w:rPr>
          <w:rFonts w:ascii="Times New Roman" w:hAnsi="Times New Roman" w:cs="Times New Roman"/>
          <w:sz w:val="18"/>
          <w:szCs w:val="18"/>
        </w:rPr>
        <w:t xml:space="preserve">Rejowiec Fabryczny </w:t>
      </w:r>
      <w:r w:rsidRPr="00DD48D7">
        <w:rPr>
          <w:rFonts w:ascii="Times New Roman" w:hAnsi="Times New Roman" w:cs="Times New Roman"/>
          <w:sz w:val="18"/>
          <w:szCs w:val="18"/>
        </w:rPr>
        <w:br/>
        <w:t xml:space="preserve">z dnia </w:t>
      </w:r>
      <w:r w:rsidR="00FC6692">
        <w:rPr>
          <w:rFonts w:ascii="Times New Roman" w:hAnsi="Times New Roman" w:cs="Times New Roman"/>
          <w:sz w:val="18"/>
          <w:szCs w:val="18"/>
        </w:rPr>
        <w:t>30</w:t>
      </w:r>
      <w:r>
        <w:rPr>
          <w:rFonts w:ascii="Times New Roman" w:hAnsi="Times New Roman" w:cs="Times New Roman"/>
          <w:sz w:val="18"/>
          <w:szCs w:val="18"/>
        </w:rPr>
        <w:t xml:space="preserve"> marca </w:t>
      </w:r>
      <w:r w:rsidRPr="00DD48D7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DD48D7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BB764E5" w14:textId="77777777" w:rsidR="009B3F65" w:rsidRPr="00FA681C" w:rsidRDefault="009B3F65" w:rsidP="009B3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  <w:u w:val="single"/>
        </w:rPr>
        <w:t>FORMULARZ ANKIETOWY</w:t>
      </w:r>
    </w:p>
    <w:p w14:paraId="65A661CE" w14:textId="77777777" w:rsidR="009B3F65" w:rsidRPr="00FA681C" w:rsidRDefault="009B3F65" w:rsidP="009B3F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031A04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FA681C">
        <w:rPr>
          <w:rFonts w:ascii="Times New Roman" w:hAnsi="Times New Roman" w:cs="Times New Roman"/>
          <w:b/>
          <w:sz w:val="24"/>
          <w:szCs w:val="24"/>
        </w:rPr>
        <w:t>skazanie projektu, który jest przedmiotem konsultacji</w:t>
      </w:r>
      <w:r w:rsidRPr="00FA681C">
        <w:rPr>
          <w:rFonts w:ascii="Times New Roman" w:hAnsi="Times New Roman" w:cs="Times New Roman"/>
          <w:sz w:val="24"/>
          <w:szCs w:val="24"/>
        </w:rPr>
        <w:t>.</w:t>
      </w:r>
    </w:p>
    <w:p w14:paraId="0109E0CD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Dotyczy projektu w sprawie: …………………………………………………..........……………………………………………………………………………………………………………………………………………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1C7AD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</w:rPr>
        <w:t>2. Podmiot zgłaszający</w:t>
      </w:r>
      <w:r w:rsidRPr="00FA681C">
        <w:rPr>
          <w:rFonts w:ascii="Times New Roman" w:hAnsi="Times New Roman" w:cs="Times New Roman"/>
          <w:sz w:val="24"/>
          <w:szCs w:val="24"/>
        </w:rPr>
        <w:t>.</w:t>
      </w:r>
    </w:p>
    <w:p w14:paraId="26562253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F8D83" w14:textId="77777777" w:rsidR="009B3F65" w:rsidRPr="00FA681C" w:rsidRDefault="009B3F65" w:rsidP="009B3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( imię i nazwisko, miejscowość, nazwa sołectwa)</w:t>
      </w:r>
    </w:p>
    <w:p w14:paraId="3F94BFBE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</w:rPr>
        <w:t>3. Opinia do projektu uchwały</w:t>
      </w:r>
      <w:r w:rsidRPr="00FA681C">
        <w:rPr>
          <w:rFonts w:ascii="Times New Roman" w:hAnsi="Times New Roman" w:cs="Times New Roman"/>
          <w:sz w:val="24"/>
          <w:szCs w:val="24"/>
        </w:rPr>
        <w:t>.</w:t>
      </w:r>
    </w:p>
    <w:p w14:paraId="488CBE1B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a) uwagi ogólne</w:t>
      </w:r>
    </w:p>
    <w:p w14:paraId="5A65E2BB" w14:textId="77777777" w:rsidR="009B3F65" w:rsidRPr="00FA681C" w:rsidRDefault="009B3F65" w:rsidP="009B3F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8005F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b) wskazanie dotychczasowego zapisu w projekcie, który wymaga zmiany (należy wpisać dosłowne brzmienie przepisu):</w:t>
      </w:r>
    </w:p>
    <w:p w14:paraId="5AF2E738" w14:textId="77777777" w:rsidR="009B3F65" w:rsidRPr="00FA681C" w:rsidRDefault="009B3F65" w:rsidP="009B3F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D3DB7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 xml:space="preserve">c) proponowane zmienione brzmienie zapisu lub treść nowego przepisu (w przypadku propozycji dodania do projektu nowego przepisu, w ppkt b należy wpisać: </w:t>
      </w:r>
      <w:r w:rsidRPr="00FA681C">
        <w:rPr>
          <w:rFonts w:ascii="Times New Roman" w:hAnsi="Times New Roman" w:cs="Times New Roman"/>
          <w:b/>
          <w:i/>
          <w:sz w:val="24"/>
          <w:szCs w:val="24"/>
        </w:rPr>
        <w:t>NOWY PRZEPIS</w:t>
      </w:r>
      <w:r w:rsidRPr="00FA681C">
        <w:rPr>
          <w:rFonts w:ascii="Times New Roman" w:hAnsi="Times New Roman" w:cs="Times New Roman"/>
          <w:sz w:val="24"/>
          <w:szCs w:val="24"/>
        </w:rPr>
        <w:t>)</w:t>
      </w:r>
    </w:p>
    <w:p w14:paraId="32555E50" w14:textId="77777777" w:rsidR="009B3F65" w:rsidRPr="00FA681C" w:rsidRDefault="009B3F65" w:rsidP="009B3F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00FEBD2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</w:rPr>
        <w:t>4. Uzasadnienie proponowanych zmian</w:t>
      </w:r>
      <w:r w:rsidRPr="00FA681C">
        <w:rPr>
          <w:rFonts w:ascii="Times New Roman" w:hAnsi="Times New Roman" w:cs="Times New Roman"/>
          <w:sz w:val="24"/>
          <w:szCs w:val="24"/>
        </w:rPr>
        <w:t>.</w:t>
      </w:r>
    </w:p>
    <w:p w14:paraId="4DD69913" w14:textId="77777777" w:rsidR="009B3F65" w:rsidRPr="00FA681C" w:rsidRDefault="009B3F65" w:rsidP="009B3F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3CBB5A2D" w14:textId="77777777" w:rsidR="009B3F65" w:rsidRPr="00FA681C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681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A7F35E1" w14:textId="77777777" w:rsidR="009B3F65" w:rsidRPr="00DD48D7" w:rsidRDefault="009B3F65" w:rsidP="009B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 xml:space="preserve">      </w:t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  <w:t xml:space="preserve">                      (podpis)</w:t>
      </w:r>
    </w:p>
    <w:p w14:paraId="7D42E827" w14:textId="77777777" w:rsidR="009B3F65" w:rsidRDefault="009B3F65" w:rsidP="009B3F65"/>
    <w:p w14:paraId="37BAE4DF" w14:textId="77777777" w:rsidR="00253E0F" w:rsidRDefault="00253E0F"/>
    <w:sectPr w:rsidR="00253E0F" w:rsidSect="00A4559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5"/>
    <w:rsid w:val="00166F0B"/>
    <w:rsid w:val="00253E0F"/>
    <w:rsid w:val="00751367"/>
    <w:rsid w:val="009B3F65"/>
    <w:rsid w:val="00EA3055"/>
    <w:rsid w:val="0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1ECA"/>
  <w15:chartTrackingRefBased/>
  <w15:docId w15:val="{A81D349F-48C5-4FF2-BBEE-6F8BB00E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F65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66F0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66F0B"/>
    <w:rPr>
      <w:rFonts w:ascii="Arial" w:hAnsi="Arial"/>
      <w:b/>
      <w:sz w:val="24"/>
    </w:rPr>
  </w:style>
  <w:style w:type="paragraph" w:styleId="Akapitzlist">
    <w:name w:val="List Paragraph"/>
    <w:basedOn w:val="Normalny"/>
    <w:qFormat/>
    <w:rsid w:val="00166F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Czerwińska - Stańczak</dc:creator>
  <cp:keywords/>
  <dc:description/>
  <cp:lastModifiedBy>Małgorzata Czerwińska - Stańczak</cp:lastModifiedBy>
  <cp:revision>4</cp:revision>
  <dcterms:created xsi:type="dcterms:W3CDTF">2023-03-23T08:18:00Z</dcterms:created>
  <dcterms:modified xsi:type="dcterms:W3CDTF">2023-03-31T05:58:00Z</dcterms:modified>
</cp:coreProperties>
</file>